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0348" w14:textId="4A560615" w:rsidR="00B060CA" w:rsidRDefault="00B060CA" w:rsidP="5786CEDD">
      <w:pPr>
        <w:rPr>
          <w:rFonts w:ascii="Montserrat Light" w:hAnsi="Montserrat Light" w:cstheme="majorBidi"/>
          <w:color w:val="000000" w:themeColor="text1"/>
          <w:sz w:val="52"/>
          <w:szCs w:val="52"/>
        </w:rPr>
      </w:pPr>
      <w:r w:rsidRPr="5786CEDD">
        <w:rPr>
          <w:rFonts w:ascii="Montserrat Light" w:hAnsi="Montserrat Light" w:cstheme="majorBidi"/>
          <w:color w:val="000000" w:themeColor="text1"/>
          <w:sz w:val="52"/>
          <w:szCs w:val="52"/>
        </w:rPr>
        <w:t>Jam Pan Supplier Set-Up Info</w:t>
      </w:r>
    </w:p>
    <w:p w14:paraId="1408D8B8" w14:textId="2AF7C0CB" w:rsidR="5786CEDD" w:rsidRDefault="5786CEDD" w:rsidP="5786CEDD">
      <w:pPr>
        <w:rPr>
          <w:rFonts w:ascii="Montserrat Light" w:hAnsi="Montserrat Light" w:cstheme="majorBidi"/>
          <w:color w:val="000000" w:themeColor="text1"/>
          <w:sz w:val="24"/>
          <w:szCs w:val="24"/>
        </w:rPr>
      </w:pPr>
    </w:p>
    <w:p w14:paraId="70FA2F7D" w14:textId="03CCA475" w:rsidR="47339E58" w:rsidRDefault="47339E58" w:rsidP="5786CEDD">
      <w:pPr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</w:pPr>
      <w:r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>Please provide the below information to ensure you are correctly set-up for</w:t>
      </w:r>
      <w:r w:rsidR="5EC45FBE"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 receiving p</w:t>
      </w:r>
      <w:r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>ayments</w:t>
      </w:r>
      <w:r w:rsidR="290DF02B"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 from Jam Pan</w:t>
      </w:r>
      <w:r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. </w:t>
      </w:r>
    </w:p>
    <w:p w14:paraId="008BAC34" w14:textId="5E9834A8" w:rsidR="5786CEDD" w:rsidRDefault="5786CEDD" w:rsidP="5786CEDD">
      <w:pPr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</w:pPr>
    </w:p>
    <w:p w14:paraId="57861B64" w14:textId="7F9EEF1F" w:rsidR="47339E58" w:rsidRDefault="47339E58" w:rsidP="5786CEDD">
      <w:pPr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</w:pPr>
      <w:r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>You will receive a PO from Ja</w:t>
      </w:r>
      <w:r w:rsidR="611AE686"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m </w:t>
      </w:r>
      <w:r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Pan </w:t>
      </w:r>
      <w:r w:rsidR="09F56569"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>against the milestones outlined in your Statement of Work</w:t>
      </w:r>
      <w:r w:rsidR="4D07C980"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 for each project undertaken</w:t>
      </w:r>
      <w:r w:rsidR="09F56569"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. Please </w:t>
      </w:r>
      <w:r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>include your PO and Jam Pan reference on your</w:t>
      </w:r>
      <w:r w:rsidR="75698529"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 corresponding</w:t>
      </w:r>
      <w:r w:rsidRPr="5786CEDD">
        <w:rPr>
          <w:rFonts w:ascii="Montserrat Medium" w:eastAsia="Montserrat Medium" w:hAnsi="Montserrat Medium" w:cs="Montserrat Medium"/>
          <w:color w:val="000000" w:themeColor="text1"/>
          <w:sz w:val="24"/>
          <w:szCs w:val="24"/>
        </w:rPr>
        <w:t xml:space="preserve"> supplier invoice.</w:t>
      </w:r>
    </w:p>
    <w:p w14:paraId="0457E747" w14:textId="133FE199" w:rsidR="00B060CA" w:rsidRPr="00220E0F" w:rsidRDefault="00B060CA" w:rsidP="5786CEDD">
      <w:pPr>
        <w:spacing w:line="240" w:lineRule="auto"/>
        <w:textAlignment w:val="baseline"/>
        <w:rPr>
          <w:rFonts w:ascii="Montserrat Medium" w:eastAsia="Montserrat Medium" w:hAnsi="Montserrat Medium" w:cs="Montserrat Medium"/>
          <w:b/>
          <w:bCs/>
          <w:color w:val="000000" w:themeColor="text1"/>
          <w:sz w:val="24"/>
          <w:szCs w:val="24"/>
          <w:lang w:val="en-GB"/>
        </w:rPr>
      </w:pPr>
    </w:p>
    <w:tbl>
      <w:tblPr>
        <w:tblW w:w="934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060CA" w:rsidRPr="00B060CA" w14:paraId="0E36C355" w14:textId="77777777" w:rsidTr="5786CEDD">
        <w:trPr>
          <w:trHeight w:val="345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B502F63" w14:textId="77777777" w:rsidR="00B060CA" w:rsidRPr="00B060CA" w:rsidRDefault="00B060CA" w:rsidP="00D17754">
            <w:pPr>
              <w:spacing w:line="240" w:lineRule="auto"/>
              <w:jc w:val="center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Supplier Details </w:t>
            </w:r>
          </w:p>
        </w:tc>
      </w:tr>
      <w:tr w:rsidR="00B060CA" w:rsidRPr="00B060CA" w14:paraId="34502B0B" w14:textId="77777777" w:rsidTr="5786CEDD">
        <w:trPr>
          <w:trHeight w:val="34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0499A" w14:textId="77777777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>Company or Individual Name</w:t>
            </w: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47BDA" w14:textId="7A933E17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00B060CA" w:rsidRPr="00B060CA" w14:paraId="480AAF72" w14:textId="77777777" w:rsidTr="5786CEDD">
        <w:trPr>
          <w:trHeight w:val="55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01E77" w14:textId="77777777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>Company or Individual Address </w:t>
            </w: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D6A0F" w14:textId="5CA172F8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5786CEDD" w14:paraId="4B0A91C8" w14:textId="77777777" w:rsidTr="5786CEDD">
        <w:trPr>
          <w:trHeight w:val="34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FD6CE" w14:textId="73A01A7E" w:rsidR="69E841D0" w:rsidRDefault="69E841D0" w:rsidP="5786CEDD">
            <w:pPr>
              <w:spacing w:line="240" w:lineRule="auto"/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Trading Structure</w:t>
            </w:r>
            <w:r w:rsidR="1CF34BE8" w:rsidRPr="5786CEDD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 xml:space="preserve"> (please delete as appropriate)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FE21F" w14:textId="14537015" w:rsidR="69E841D0" w:rsidRDefault="69E841D0" w:rsidP="5786CEDD">
            <w:pPr>
              <w:spacing w:line="240" w:lineRule="auto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Sole Trader</w:t>
            </w:r>
          </w:p>
          <w:p w14:paraId="7D406F41" w14:textId="41D798F8" w:rsidR="6F62EFA3" w:rsidRDefault="6F62EFA3" w:rsidP="5786CEDD">
            <w:pPr>
              <w:spacing w:line="240" w:lineRule="auto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Conventional Partnership</w:t>
            </w:r>
          </w:p>
          <w:p w14:paraId="3607F7CC" w14:textId="62108575" w:rsidR="79C17F09" w:rsidRDefault="79C17F09" w:rsidP="5786CEDD">
            <w:pPr>
              <w:spacing w:line="240" w:lineRule="auto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L</w:t>
            </w:r>
            <w:r w:rsidR="22D5B02A"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imited Liability Partnership</w:t>
            </w:r>
          </w:p>
          <w:p w14:paraId="46EC5AA3" w14:textId="509473A3" w:rsidR="19FCAA5E" w:rsidRDefault="19FCAA5E" w:rsidP="5786CEDD">
            <w:pPr>
              <w:spacing w:line="240" w:lineRule="auto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 xml:space="preserve">Private </w:t>
            </w:r>
            <w:r w:rsidR="79C17F09"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Limited Company</w:t>
            </w:r>
          </w:p>
          <w:p w14:paraId="4260412A" w14:textId="1D8FBFC8" w:rsidR="3A4709EC" w:rsidRDefault="3A4709EC" w:rsidP="5786CEDD">
            <w:pPr>
              <w:spacing w:line="240" w:lineRule="auto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Public Limited Company</w:t>
            </w:r>
          </w:p>
          <w:p w14:paraId="2BB4C93E" w14:textId="07778161" w:rsidR="55319AB5" w:rsidRDefault="55319AB5" w:rsidP="5786CEDD">
            <w:pPr>
              <w:spacing w:line="240" w:lineRule="auto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Other (please specify):</w:t>
            </w:r>
          </w:p>
        </w:tc>
      </w:tr>
      <w:tr w:rsidR="00B060CA" w:rsidRPr="00B060CA" w14:paraId="2199C0EB" w14:textId="77777777" w:rsidTr="5786CEDD">
        <w:trPr>
          <w:trHeight w:val="34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98BD8" w14:textId="77777777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Company Registration Number (if applicable)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6B8BB" w14:textId="77777777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</w:p>
        </w:tc>
      </w:tr>
      <w:tr w:rsidR="00B060CA" w:rsidRPr="00B060CA" w14:paraId="56972518" w14:textId="77777777" w:rsidTr="5786CEDD">
        <w:trPr>
          <w:trHeight w:val="34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AA8E7" w14:textId="77777777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Company VAT Number (if VAT registered)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E5BDE" w14:textId="77777777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</w:p>
        </w:tc>
      </w:tr>
      <w:tr w:rsidR="5786CEDD" w14:paraId="7078DEC4" w14:textId="77777777" w:rsidTr="5786CEDD">
        <w:trPr>
          <w:trHeight w:val="34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266C4" w14:textId="7F5DEE7F" w:rsidR="496CD490" w:rsidRDefault="496CD490" w:rsidP="5786CEDD">
            <w:pPr>
              <w:spacing w:line="240" w:lineRule="auto"/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Accounts contact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CF88C" w14:textId="670E38F9" w:rsidR="5786CEDD" w:rsidRDefault="5786CEDD" w:rsidP="5786CEDD">
            <w:pPr>
              <w:spacing w:line="240" w:lineRule="auto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</w:p>
        </w:tc>
      </w:tr>
      <w:tr w:rsidR="00B060CA" w:rsidRPr="00B060CA" w14:paraId="0B4EB069" w14:textId="77777777" w:rsidTr="5786CEDD">
        <w:trPr>
          <w:trHeight w:val="34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6F490" w14:textId="18AE4F0D" w:rsidR="00B060CA" w:rsidRPr="00B060CA" w:rsidRDefault="496CD490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Accounts e</w:t>
            </w:r>
            <w:r w:rsidR="00B060CA" w:rsidRPr="5786CEDD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-mail address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13944" w14:textId="1C1D3C32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00B060CA" w:rsidRPr="00B060CA" w14:paraId="5DB5485B" w14:textId="77777777" w:rsidTr="5786CEDD">
        <w:trPr>
          <w:trHeight w:val="34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2634A" w14:textId="62139A7E" w:rsidR="00B060CA" w:rsidRPr="00B060CA" w:rsidRDefault="23C8AAF6" w:rsidP="5786CEDD">
            <w:pPr>
              <w:spacing w:line="240" w:lineRule="auto"/>
              <w:textAlignment w:val="baseline"/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</w:pPr>
            <w:r w:rsidRPr="5786CEDD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Accounts p</w:t>
            </w:r>
            <w:r w:rsidR="00B060CA" w:rsidRPr="5786CEDD">
              <w:rPr>
                <w:rFonts w:ascii="Montserrat Medium" w:eastAsia="Times New Roman" w:hAnsi="Montserrat Medium" w:cs="Segoe UI"/>
                <w:sz w:val="24"/>
                <w:szCs w:val="24"/>
                <w:lang w:val="en-GB"/>
              </w:rPr>
              <w:t>hone number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80218" w14:textId="23F99AE6" w:rsidR="00B060CA" w:rsidRPr="00B060CA" w:rsidRDefault="00B060CA" w:rsidP="00D17754">
            <w:pPr>
              <w:spacing w:line="240" w:lineRule="auto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</w:tbl>
    <w:p w14:paraId="0EA5ABCB" w14:textId="77777777" w:rsidR="00B060CA" w:rsidRPr="00B060CA" w:rsidRDefault="00B060CA" w:rsidP="00B060CA">
      <w:pPr>
        <w:spacing w:line="240" w:lineRule="auto"/>
        <w:textAlignment w:val="baseline"/>
        <w:rPr>
          <w:rFonts w:ascii="Montserrat Medium" w:eastAsia="Times New Roman" w:hAnsi="Montserrat Medium" w:cs="Segoe UI"/>
          <w:sz w:val="24"/>
          <w:szCs w:val="24"/>
          <w:lang w:val="en-GB"/>
        </w:rPr>
      </w:pPr>
    </w:p>
    <w:p w14:paraId="04BC5155" w14:textId="77777777" w:rsidR="00B060CA" w:rsidRPr="00B060CA" w:rsidRDefault="00B060CA" w:rsidP="00B060CA">
      <w:pPr>
        <w:spacing w:line="240" w:lineRule="auto"/>
        <w:textAlignment w:val="baseline"/>
        <w:rPr>
          <w:rFonts w:ascii="Montserrat Medium" w:eastAsia="Times New Roman" w:hAnsi="Montserrat Medium" w:cs="Segoe UI"/>
          <w:sz w:val="24"/>
          <w:szCs w:val="24"/>
          <w:lang w:val="en-GB"/>
        </w:rPr>
      </w:pPr>
      <w:r w:rsidRPr="00B060CA">
        <w:rPr>
          <w:rFonts w:ascii="Montserrat Medium" w:eastAsia="Times New Roman" w:hAnsi="Montserrat Medium" w:cs="Times New Roman"/>
          <w:sz w:val="24"/>
          <w:szCs w:val="24"/>
          <w:lang w:val="en-GB"/>
        </w:rPr>
        <w:t> </w:t>
      </w:r>
    </w:p>
    <w:tbl>
      <w:tblPr>
        <w:tblStyle w:val="TableGrid"/>
        <w:tblW w:w="9340" w:type="dxa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B060CA" w:rsidRPr="00B060CA" w14:paraId="693BF6BF" w14:textId="77777777" w:rsidTr="00D17754">
        <w:trPr>
          <w:trHeight w:val="345"/>
        </w:trPr>
        <w:tc>
          <w:tcPr>
            <w:tcW w:w="9340" w:type="dxa"/>
            <w:gridSpan w:val="2"/>
            <w:shd w:val="clear" w:color="auto" w:fill="FFC000"/>
            <w:hideMark/>
          </w:tcPr>
          <w:p w14:paraId="4788E167" w14:textId="77777777" w:rsidR="00B060CA" w:rsidRPr="00B060CA" w:rsidRDefault="00B060CA" w:rsidP="00D17754">
            <w:pPr>
              <w:jc w:val="center"/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Bank Details </w:t>
            </w:r>
          </w:p>
        </w:tc>
      </w:tr>
      <w:tr w:rsidR="00B060CA" w:rsidRPr="00B060CA" w14:paraId="5EEE10EA" w14:textId="77777777" w:rsidTr="00D17754">
        <w:trPr>
          <w:trHeight w:val="345"/>
        </w:trPr>
        <w:tc>
          <w:tcPr>
            <w:tcW w:w="4670" w:type="dxa"/>
            <w:hideMark/>
          </w:tcPr>
          <w:p w14:paraId="3C75DE6B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>Bank Name</w:t>
            </w: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 </w:t>
            </w:r>
          </w:p>
        </w:tc>
        <w:tc>
          <w:tcPr>
            <w:tcW w:w="4670" w:type="dxa"/>
            <w:hideMark/>
          </w:tcPr>
          <w:p w14:paraId="10E29154" w14:textId="51577902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00B060CA" w:rsidRPr="00B060CA" w14:paraId="0A47E4CC" w14:textId="77777777" w:rsidTr="00D17754">
        <w:trPr>
          <w:trHeight w:val="345"/>
        </w:trPr>
        <w:tc>
          <w:tcPr>
            <w:tcW w:w="4670" w:type="dxa"/>
            <w:hideMark/>
          </w:tcPr>
          <w:p w14:paraId="6E0BD332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>Bank Address </w:t>
            </w: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 </w:t>
            </w:r>
          </w:p>
        </w:tc>
        <w:tc>
          <w:tcPr>
            <w:tcW w:w="4670" w:type="dxa"/>
            <w:hideMark/>
          </w:tcPr>
          <w:p w14:paraId="56B21E79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00B060CA" w:rsidRPr="00B060CA" w14:paraId="610C8CB2" w14:textId="77777777" w:rsidTr="00D17754">
        <w:trPr>
          <w:trHeight w:val="345"/>
        </w:trPr>
        <w:tc>
          <w:tcPr>
            <w:tcW w:w="4670" w:type="dxa"/>
          </w:tcPr>
          <w:p w14:paraId="03211B9D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 xml:space="preserve">Name on Account </w:t>
            </w:r>
          </w:p>
        </w:tc>
        <w:tc>
          <w:tcPr>
            <w:tcW w:w="4670" w:type="dxa"/>
          </w:tcPr>
          <w:p w14:paraId="282CFDAD" w14:textId="4215A064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</w:pPr>
          </w:p>
        </w:tc>
      </w:tr>
      <w:tr w:rsidR="00B060CA" w:rsidRPr="00B060CA" w14:paraId="6CF8D7C7" w14:textId="77777777" w:rsidTr="00D17754">
        <w:trPr>
          <w:trHeight w:val="345"/>
        </w:trPr>
        <w:tc>
          <w:tcPr>
            <w:tcW w:w="4670" w:type="dxa"/>
            <w:hideMark/>
          </w:tcPr>
          <w:p w14:paraId="397E7802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sz w:val="24"/>
                <w:szCs w:val="24"/>
                <w:lang w:val="en-GB"/>
              </w:rPr>
              <w:t>Bank Account Number </w:t>
            </w: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0" w:type="dxa"/>
          </w:tcPr>
          <w:p w14:paraId="43CEBB6B" w14:textId="29B7940F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00B060CA" w:rsidRPr="00B060CA" w14:paraId="4709C473" w14:textId="77777777" w:rsidTr="00D17754">
        <w:trPr>
          <w:trHeight w:val="345"/>
        </w:trPr>
        <w:tc>
          <w:tcPr>
            <w:tcW w:w="4670" w:type="dxa"/>
            <w:hideMark/>
          </w:tcPr>
          <w:p w14:paraId="217ADA51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 xml:space="preserve">Sort Code </w:t>
            </w:r>
          </w:p>
        </w:tc>
        <w:tc>
          <w:tcPr>
            <w:tcW w:w="4670" w:type="dxa"/>
          </w:tcPr>
          <w:p w14:paraId="011613FF" w14:textId="78F0DAFE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00B060CA" w:rsidRPr="00B060CA" w14:paraId="6FFAD31C" w14:textId="77777777" w:rsidTr="00D17754">
        <w:trPr>
          <w:trHeight w:val="345"/>
        </w:trPr>
        <w:tc>
          <w:tcPr>
            <w:tcW w:w="4670" w:type="dxa"/>
          </w:tcPr>
          <w:p w14:paraId="5CC24D10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>SWIFT/BIC Code</w:t>
            </w:r>
          </w:p>
        </w:tc>
        <w:tc>
          <w:tcPr>
            <w:tcW w:w="4670" w:type="dxa"/>
          </w:tcPr>
          <w:p w14:paraId="25134996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  <w:tr w:rsidR="00B060CA" w:rsidRPr="00B060CA" w14:paraId="0B31C14E" w14:textId="77777777" w:rsidTr="00D17754">
        <w:trPr>
          <w:trHeight w:val="345"/>
        </w:trPr>
        <w:tc>
          <w:tcPr>
            <w:tcW w:w="4670" w:type="dxa"/>
          </w:tcPr>
          <w:p w14:paraId="0481CE4A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</w:pPr>
            <w:r w:rsidRPr="00B060CA">
              <w:rPr>
                <w:rFonts w:ascii="Montserrat Medium" w:eastAsia="Times New Roman" w:hAnsi="Montserrat Medium"/>
                <w:color w:val="000000"/>
                <w:sz w:val="24"/>
                <w:szCs w:val="24"/>
                <w:lang w:val="en-GB"/>
              </w:rPr>
              <w:t>Routing Number (US)</w:t>
            </w:r>
          </w:p>
        </w:tc>
        <w:tc>
          <w:tcPr>
            <w:tcW w:w="4670" w:type="dxa"/>
          </w:tcPr>
          <w:p w14:paraId="02D39CC4" w14:textId="77777777" w:rsidR="00B060CA" w:rsidRPr="00B060CA" w:rsidRDefault="00B060CA" w:rsidP="00D17754">
            <w:pPr>
              <w:textAlignment w:val="baseline"/>
              <w:rPr>
                <w:rFonts w:ascii="Montserrat Medium" w:eastAsia="Times New Roman" w:hAnsi="Montserrat Medium" w:cs="Times New Roman"/>
                <w:sz w:val="24"/>
                <w:szCs w:val="24"/>
                <w:lang w:val="en-GB"/>
              </w:rPr>
            </w:pPr>
          </w:p>
        </w:tc>
      </w:tr>
    </w:tbl>
    <w:p w14:paraId="5ABEDC4F" w14:textId="0D05586A" w:rsidR="005646E4" w:rsidRPr="0094720A" w:rsidRDefault="005646E4" w:rsidP="00B84980">
      <w:pPr>
        <w:rPr>
          <w:rFonts w:ascii="Montserrat" w:hAnsi="Montserrat" w:cstheme="majorHAnsi"/>
          <w:color w:val="000000" w:themeColor="text1"/>
          <w:lang w:val="fr-FR"/>
        </w:rPr>
      </w:pPr>
    </w:p>
    <w:sectPr w:rsidR="005646E4" w:rsidRPr="0094720A" w:rsidSect="004751DB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440" w:header="0" w:footer="22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BF2B" w14:textId="77777777" w:rsidR="00165E91" w:rsidRDefault="00165E91" w:rsidP="00516086">
      <w:pPr>
        <w:spacing w:line="240" w:lineRule="auto"/>
      </w:pPr>
      <w:r>
        <w:separator/>
      </w:r>
    </w:p>
  </w:endnote>
  <w:endnote w:type="continuationSeparator" w:id="0">
    <w:p w14:paraId="2F452EAB" w14:textId="77777777" w:rsidR="00165E91" w:rsidRDefault="00165E91" w:rsidP="00516086">
      <w:pPr>
        <w:spacing w:line="240" w:lineRule="auto"/>
      </w:pPr>
      <w:r>
        <w:continuationSeparator/>
      </w:r>
    </w:p>
  </w:endnote>
  <w:endnote w:type="continuationNotice" w:id="1">
    <w:p w14:paraId="2E29DBE8" w14:textId="77777777" w:rsidR="00165E91" w:rsidRDefault="00165E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3551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3E7A7C" w14:textId="473936BA" w:rsidR="008B5167" w:rsidRDefault="008B5167" w:rsidP="00D177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94DE9F" w14:textId="77777777" w:rsidR="008B5167" w:rsidRDefault="008B5167" w:rsidP="008B5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659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B49CE" w14:textId="0504734E" w:rsidR="008B5167" w:rsidRDefault="008B5167" w:rsidP="008B5167">
        <w:pPr>
          <w:pStyle w:val="Footer"/>
          <w:framePr w:wrap="none" w:vAnchor="text" w:hAnchor="page" w:x="11600" w:y="42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F3EAB9" w14:textId="16C82A11" w:rsidR="00516086" w:rsidRPr="00047965" w:rsidRDefault="00047965" w:rsidP="008B5167">
    <w:pPr>
      <w:pStyle w:val="Footer"/>
      <w:ind w:left="-1418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3E18E" wp14:editId="53890905">
              <wp:simplePos x="0" y="0"/>
              <wp:positionH relativeFrom="column">
                <wp:posOffset>-654050</wp:posOffset>
              </wp:positionH>
              <wp:positionV relativeFrom="paragraph">
                <wp:posOffset>111126</wp:posOffset>
              </wp:positionV>
              <wp:extent cx="7785100" cy="387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3CFC8E" w14:textId="23B35A09" w:rsidR="00577831" w:rsidRDefault="00DC094E" w:rsidP="00DC094E">
                          <w:pPr>
                            <w:rPr>
                              <w:rFonts w:ascii="Montserrat" w:eastAsia="Times New Roman" w:hAnsi="Montserrat" w:cstheme="majorHAnsi"/>
                              <w:color w:val="000000" w:themeColor="text1"/>
                              <w:sz w:val="16"/>
                              <w:szCs w:val="16"/>
                              <w:lang w:val="en-GB" w:eastAsia="en-GB"/>
                            </w:rPr>
                          </w:pPr>
                          <w:r w:rsidRPr="00F21B17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</w:rPr>
                            <w:t xml:space="preserve">Jam-Pan </w:t>
                          </w:r>
                          <w:r w:rsidRPr="00196847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</w:rPr>
                            <w:t xml:space="preserve">Learning Limited, 08883864, </w:t>
                          </w:r>
                          <w:r w:rsidR="003D4007">
                            <w:rPr>
                              <w:rFonts w:ascii="Montserrat" w:eastAsia="Times New Roman" w:hAnsi="Montserrat" w:cstheme="majorHAnsi"/>
                              <w:color w:val="000000" w:themeColor="text1"/>
                              <w:sz w:val="16"/>
                              <w:szCs w:val="16"/>
                              <w:lang w:val="en-GB" w:eastAsia="en-GB"/>
                            </w:rPr>
                            <w:t>Manchester Spinningfields, 3 Hardman Street, Manchester, M3 3HF, ENGLAND</w:t>
                          </w:r>
                        </w:p>
                        <w:p w14:paraId="6F9331E3" w14:textId="6D384AD6" w:rsidR="00DC094E" w:rsidRPr="00577831" w:rsidRDefault="00DC094E" w:rsidP="00DC094E">
                          <w:pPr>
                            <w:rPr>
                              <w:rFonts w:ascii="Montserrat" w:eastAsia="Times New Roman" w:hAnsi="Montserrat" w:cstheme="majorHAnsi"/>
                              <w:color w:val="000000" w:themeColor="text1"/>
                              <w:sz w:val="16"/>
                              <w:szCs w:val="16"/>
                              <w:lang w:val="fr-FR" w:eastAsia="en-GB"/>
                            </w:rPr>
                          </w:pPr>
                          <w:r w:rsidRPr="00577831">
                            <w:rPr>
                              <w:rFonts w:ascii="Montserrat" w:hAnsi="Montserrat" w:cstheme="majorHAnsi"/>
                              <w:b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w:</w:t>
                          </w:r>
                          <w:r w:rsidRPr="00577831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577831">
                              <w:rPr>
                                <w:rStyle w:val="Hyperlink"/>
                                <w:rFonts w:ascii="Montserrat" w:hAnsi="Montserrat" w:cstheme="maj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www.jam-pan.com</w:t>
                            </w:r>
                          </w:hyperlink>
                          <w:r w:rsidRPr="00577831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/ </w:t>
                          </w:r>
                          <w:r w:rsidRPr="00577831">
                            <w:rPr>
                              <w:rFonts w:ascii="Montserrat" w:hAnsi="Montserrat" w:cstheme="majorHAnsi"/>
                              <w:b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e:</w:t>
                          </w:r>
                          <w:r w:rsidRPr="00577831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hyperlink r:id="rId2">
                            <w:r w:rsidRPr="00577831">
                              <w:rPr>
                                <w:rFonts w:ascii="Montserrat" w:hAnsi="Montserrat" w:cstheme="majorHAnsi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hello@jam-pan.com</w:t>
                            </w:r>
                          </w:hyperlink>
                          <w:r w:rsidRPr="00577831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/ </w:t>
                          </w:r>
                          <w:r w:rsidRPr="00577831">
                            <w:rPr>
                              <w:rFonts w:ascii="Montserrat" w:hAnsi="Montserrat" w:cstheme="majorHAnsi"/>
                              <w:b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t:</w:t>
                          </w:r>
                          <w:r w:rsidRPr="00577831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B84980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+44 (0)</w:t>
                          </w:r>
                          <w:r w:rsidR="001C3A10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>161 397</w:t>
                          </w:r>
                          <w:r w:rsidR="00B84980">
                            <w:rPr>
                              <w:rFonts w:ascii="Montserrat" w:hAnsi="Montserrat" w:cstheme="majorHAnsi"/>
                              <w:color w:val="000000" w:themeColor="text1"/>
                              <w:sz w:val="16"/>
                              <w:szCs w:val="16"/>
                              <w:lang w:val="fr-FR"/>
                            </w:rPr>
                            <w:t xml:space="preserve"> 4974</w:t>
                          </w:r>
                        </w:p>
                        <w:p w14:paraId="0E7946F0" w14:textId="025E27B9" w:rsidR="00047965" w:rsidRPr="00577831" w:rsidRDefault="00047965">
                          <w:pPr>
                            <w:rPr>
                              <w:rFonts w:ascii="Montserrat" w:hAnsi="Montserrat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3E1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5pt;margin-top:8.75pt;width:613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" filled="f" stroked="f" strokeweight=".5pt">
              <v:textbox>
                <w:txbxContent>
                  <w:p w14:paraId="723CFC8E" w14:textId="23B35A09" w:rsidR="00577831" w:rsidRDefault="00DC094E" w:rsidP="00DC094E">
                    <w:pPr>
                      <w:rPr>
                        <w:rFonts w:ascii="Montserrat" w:eastAsia="Times New Roman" w:hAnsi="Montserrat" w:cstheme="majorHAnsi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</w:pPr>
                    <w:r w:rsidRPr="00F21B17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</w:rPr>
                      <w:t xml:space="preserve">Jam-Pan </w:t>
                    </w:r>
                    <w:r w:rsidRPr="00196847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</w:rPr>
                      <w:t xml:space="preserve">Learning Limited, 08883864, </w:t>
                    </w:r>
                    <w:r w:rsidR="003D4007">
                      <w:rPr>
                        <w:rFonts w:ascii="Montserrat" w:eastAsia="Times New Roman" w:hAnsi="Montserrat" w:cstheme="majorHAnsi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t>Manchester Spinningfields, 3 Hardman Street, Manchester, M3 3HF, ENGLAND</w:t>
                    </w:r>
                  </w:p>
                  <w:p w14:paraId="6F9331E3" w14:textId="6D384AD6" w:rsidR="00DC094E" w:rsidRPr="00577831" w:rsidRDefault="00DC094E" w:rsidP="00DC094E">
                    <w:pPr>
                      <w:rPr>
                        <w:rFonts w:ascii="Montserrat" w:eastAsia="Times New Roman" w:hAnsi="Montserrat" w:cstheme="majorHAnsi"/>
                        <w:color w:val="000000" w:themeColor="text1"/>
                        <w:sz w:val="16"/>
                        <w:szCs w:val="16"/>
                        <w:lang w:val="fr-FR" w:eastAsia="en-GB"/>
                      </w:rPr>
                    </w:pPr>
                    <w:proofErr w:type="gramStart"/>
                    <w:r w:rsidRPr="00577831">
                      <w:rPr>
                        <w:rFonts w:ascii="Montserrat" w:hAnsi="Montserrat" w:cstheme="majorHAnsi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  <w:t>w:</w:t>
                    </w:r>
                    <w:proofErr w:type="gramEnd"/>
                    <w:r w:rsidRPr="00577831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</w:t>
                    </w:r>
                    <w:hyperlink r:id="rId3" w:history="1">
                      <w:r w:rsidRPr="00577831">
                        <w:rPr>
                          <w:rStyle w:val="Hyperlink"/>
                          <w:rFonts w:ascii="Montserrat" w:hAnsi="Montserrat" w:cstheme="maj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www.jam-pan.com</w:t>
                      </w:r>
                    </w:hyperlink>
                    <w:r w:rsidRPr="00577831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/ </w:t>
                    </w:r>
                    <w:r w:rsidRPr="00577831">
                      <w:rPr>
                        <w:rFonts w:ascii="Montserrat" w:hAnsi="Montserrat" w:cstheme="majorHAnsi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  <w:t>e:</w:t>
                    </w:r>
                    <w:r w:rsidRPr="00577831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</w:t>
                    </w:r>
                    <w:hyperlink r:id="rId4">
                      <w:r w:rsidRPr="00577831">
                        <w:rPr>
                          <w:rFonts w:ascii="Montserrat" w:hAnsi="Montserrat" w:cstheme="majorHAnsi"/>
                          <w:color w:val="000000" w:themeColor="text1"/>
                          <w:sz w:val="16"/>
                          <w:szCs w:val="16"/>
                          <w:u w:val="single"/>
                          <w:lang w:val="fr-FR"/>
                        </w:rPr>
                        <w:t>hello@jam-pan.com</w:t>
                      </w:r>
                    </w:hyperlink>
                    <w:r w:rsidRPr="00577831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/ </w:t>
                    </w:r>
                    <w:r w:rsidRPr="00577831">
                      <w:rPr>
                        <w:rFonts w:ascii="Montserrat" w:hAnsi="Montserrat" w:cstheme="majorHAnsi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  <w:t>t:</w:t>
                    </w:r>
                    <w:r w:rsidRPr="00577831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B84980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>+44 (0)</w:t>
                    </w:r>
                    <w:r w:rsidR="001C3A10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>161 397</w:t>
                    </w:r>
                    <w:r w:rsidR="00B84980">
                      <w:rPr>
                        <w:rFonts w:ascii="Montserrat" w:hAnsi="Montserrat" w:cstheme="majorHAnsi"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4974</w:t>
                    </w:r>
                  </w:p>
                  <w:p w14:paraId="0E7946F0" w14:textId="025E27B9" w:rsidR="00047965" w:rsidRPr="00577831" w:rsidRDefault="00047965">
                    <w:pPr>
                      <w:rPr>
                        <w:rFonts w:ascii="Montserrat" w:hAnsi="Montserrat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CAD80B" wp14:editId="663562E6">
          <wp:extent cx="7736952" cy="6373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860" cy="65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E027" w14:textId="77777777" w:rsidR="00165E91" w:rsidRDefault="00165E91" w:rsidP="00516086">
      <w:pPr>
        <w:spacing w:line="240" w:lineRule="auto"/>
      </w:pPr>
      <w:r>
        <w:separator/>
      </w:r>
    </w:p>
  </w:footnote>
  <w:footnote w:type="continuationSeparator" w:id="0">
    <w:p w14:paraId="1A31E054" w14:textId="77777777" w:rsidR="00165E91" w:rsidRDefault="00165E91" w:rsidP="00516086">
      <w:pPr>
        <w:spacing w:line="240" w:lineRule="auto"/>
      </w:pPr>
      <w:r>
        <w:continuationSeparator/>
      </w:r>
    </w:p>
  </w:footnote>
  <w:footnote w:type="continuationNotice" w:id="1">
    <w:p w14:paraId="36F53021" w14:textId="77777777" w:rsidR="00165E91" w:rsidRDefault="00165E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14C9" w14:textId="781E9BB1" w:rsidR="00FB4193" w:rsidRDefault="5786CEDD" w:rsidP="00047965">
    <w:pPr>
      <w:pStyle w:val="Header"/>
      <w:ind w:left="-1440"/>
    </w:pPr>
    <w:r>
      <w:rPr>
        <w:noProof/>
      </w:rPr>
      <w:drawing>
        <wp:inline distT="0" distB="0" distL="0" distR="0" wp14:anchorId="4947BFA0" wp14:editId="1377EDA6">
          <wp:extent cx="7747282" cy="1354118"/>
          <wp:effectExtent l="0" t="0" r="0" b="508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282" cy="135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954"/>
    <w:multiLevelType w:val="hybridMultilevel"/>
    <w:tmpl w:val="190E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3E0"/>
    <w:multiLevelType w:val="hybridMultilevel"/>
    <w:tmpl w:val="90EC3194"/>
    <w:lvl w:ilvl="0" w:tplc="08FCFD3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6D34"/>
    <w:multiLevelType w:val="hybridMultilevel"/>
    <w:tmpl w:val="942A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3D6F"/>
    <w:multiLevelType w:val="hybridMultilevel"/>
    <w:tmpl w:val="9CCE2266"/>
    <w:lvl w:ilvl="0" w:tplc="E7089CA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C"/>
    <w:rsid w:val="00021243"/>
    <w:rsid w:val="00035810"/>
    <w:rsid w:val="00047965"/>
    <w:rsid w:val="00056E3F"/>
    <w:rsid w:val="000D446E"/>
    <w:rsid w:val="000D722C"/>
    <w:rsid w:val="00110A55"/>
    <w:rsid w:val="001158F7"/>
    <w:rsid w:val="001451E3"/>
    <w:rsid w:val="001501CD"/>
    <w:rsid w:val="00164032"/>
    <w:rsid w:val="00165E91"/>
    <w:rsid w:val="00166ECB"/>
    <w:rsid w:val="001C3A10"/>
    <w:rsid w:val="001F251D"/>
    <w:rsid w:val="00224ED0"/>
    <w:rsid w:val="00276A38"/>
    <w:rsid w:val="00297504"/>
    <w:rsid w:val="002A7A4B"/>
    <w:rsid w:val="002B3A31"/>
    <w:rsid w:val="002E62D1"/>
    <w:rsid w:val="00314FD2"/>
    <w:rsid w:val="0032306A"/>
    <w:rsid w:val="003429F2"/>
    <w:rsid w:val="003514BD"/>
    <w:rsid w:val="003778B0"/>
    <w:rsid w:val="003A21F1"/>
    <w:rsid w:val="003B60E8"/>
    <w:rsid w:val="003C479F"/>
    <w:rsid w:val="003D4007"/>
    <w:rsid w:val="004751DB"/>
    <w:rsid w:val="004A487B"/>
    <w:rsid w:val="004F00A9"/>
    <w:rsid w:val="004F2555"/>
    <w:rsid w:val="00516086"/>
    <w:rsid w:val="005646E4"/>
    <w:rsid w:val="00577831"/>
    <w:rsid w:val="005A5875"/>
    <w:rsid w:val="00650D4D"/>
    <w:rsid w:val="006547F8"/>
    <w:rsid w:val="00692A5A"/>
    <w:rsid w:val="006956BD"/>
    <w:rsid w:val="006C7F13"/>
    <w:rsid w:val="006D554B"/>
    <w:rsid w:val="00714E86"/>
    <w:rsid w:val="00722E5C"/>
    <w:rsid w:val="007440E6"/>
    <w:rsid w:val="007978FD"/>
    <w:rsid w:val="007A78D9"/>
    <w:rsid w:val="007D45CE"/>
    <w:rsid w:val="0082282C"/>
    <w:rsid w:val="00833996"/>
    <w:rsid w:val="008523DC"/>
    <w:rsid w:val="00863A1E"/>
    <w:rsid w:val="00866AAC"/>
    <w:rsid w:val="0089096A"/>
    <w:rsid w:val="00892735"/>
    <w:rsid w:val="008A5A5A"/>
    <w:rsid w:val="008B26C2"/>
    <w:rsid w:val="008B5167"/>
    <w:rsid w:val="008F5361"/>
    <w:rsid w:val="008F648F"/>
    <w:rsid w:val="009223C1"/>
    <w:rsid w:val="0094720A"/>
    <w:rsid w:val="0097667C"/>
    <w:rsid w:val="009B2CB4"/>
    <w:rsid w:val="009D1BEE"/>
    <w:rsid w:val="009D1E90"/>
    <w:rsid w:val="00A15046"/>
    <w:rsid w:val="00A2374D"/>
    <w:rsid w:val="00A542DC"/>
    <w:rsid w:val="00A55DFF"/>
    <w:rsid w:val="00A720F2"/>
    <w:rsid w:val="00A95FC3"/>
    <w:rsid w:val="00AD5EDE"/>
    <w:rsid w:val="00B015B8"/>
    <w:rsid w:val="00B03C8D"/>
    <w:rsid w:val="00B060CA"/>
    <w:rsid w:val="00B34B30"/>
    <w:rsid w:val="00B67F69"/>
    <w:rsid w:val="00B733C4"/>
    <w:rsid w:val="00B73D10"/>
    <w:rsid w:val="00B7736C"/>
    <w:rsid w:val="00B84980"/>
    <w:rsid w:val="00BA15CE"/>
    <w:rsid w:val="00C05BF1"/>
    <w:rsid w:val="00C315D4"/>
    <w:rsid w:val="00C87FA3"/>
    <w:rsid w:val="00CA45D7"/>
    <w:rsid w:val="00CB2E12"/>
    <w:rsid w:val="00CE1604"/>
    <w:rsid w:val="00D04A33"/>
    <w:rsid w:val="00D17754"/>
    <w:rsid w:val="00DB701E"/>
    <w:rsid w:val="00DC094E"/>
    <w:rsid w:val="00DD6D0D"/>
    <w:rsid w:val="00E1016E"/>
    <w:rsid w:val="00E502D8"/>
    <w:rsid w:val="00EB57B1"/>
    <w:rsid w:val="00ED489D"/>
    <w:rsid w:val="00EE5A49"/>
    <w:rsid w:val="00F56C04"/>
    <w:rsid w:val="00F67AED"/>
    <w:rsid w:val="00FA5FB9"/>
    <w:rsid w:val="00FB4193"/>
    <w:rsid w:val="09F56569"/>
    <w:rsid w:val="0B239BCF"/>
    <w:rsid w:val="0BDF71A3"/>
    <w:rsid w:val="12DBF3D4"/>
    <w:rsid w:val="14F76ED8"/>
    <w:rsid w:val="19FCAA5E"/>
    <w:rsid w:val="1CF34BE8"/>
    <w:rsid w:val="1D995354"/>
    <w:rsid w:val="22D5B02A"/>
    <w:rsid w:val="23C8AAF6"/>
    <w:rsid w:val="290DF02B"/>
    <w:rsid w:val="2B9CBA64"/>
    <w:rsid w:val="2E7908B3"/>
    <w:rsid w:val="335D82D7"/>
    <w:rsid w:val="35778202"/>
    <w:rsid w:val="39776C46"/>
    <w:rsid w:val="3A4709EC"/>
    <w:rsid w:val="3D04651D"/>
    <w:rsid w:val="47339E58"/>
    <w:rsid w:val="496CD490"/>
    <w:rsid w:val="4D07C980"/>
    <w:rsid w:val="5075DFDD"/>
    <w:rsid w:val="55319AB5"/>
    <w:rsid w:val="5786CEDD"/>
    <w:rsid w:val="5B83A179"/>
    <w:rsid w:val="5D5B1A7D"/>
    <w:rsid w:val="5EBB423B"/>
    <w:rsid w:val="5EC45FBE"/>
    <w:rsid w:val="611AE686"/>
    <w:rsid w:val="69E841D0"/>
    <w:rsid w:val="6E10303A"/>
    <w:rsid w:val="6F62EFA3"/>
    <w:rsid w:val="736D0826"/>
    <w:rsid w:val="75698529"/>
    <w:rsid w:val="76060B39"/>
    <w:rsid w:val="77E29643"/>
    <w:rsid w:val="77FADA7F"/>
    <w:rsid w:val="79C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156FC"/>
  <w15:docId w15:val="{781A7BC5-015E-B741-ABB8-660EDD7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86"/>
  </w:style>
  <w:style w:type="paragraph" w:styleId="Footer">
    <w:name w:val="footer"/>
    <w:basedOn w:val="Normal"/>
    <w:link w:val="FooterChar"/>
    <w:uiPriority w:val="99"/>
    <w:unhideWhenUsed/>
    <w:rsid w:val="00516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86"/>
  </w:style>
  <w:style w:type="paragraph" w:styleId="BalloonText">
    <w:name w:val="Balloon Text"/>
    <w:basedOn w:val="Normal"/>
    <w:link w:val="BalloonTextChar"/>
    <w:uiPriority w:val="99"/>
    <w:semiHidden/>
    <w:unhideWhenUsed/>
    <w:rsid w:val="00C05BF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F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B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D6D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D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4032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440E6"/>
  </w:style>
  <w:style w:type="table" w:styleId="TableGrid">
    <w:name w:val="Table Grid"/>
    <w:basedOn w:val="TableNormal"/>
    <w:uiPriority w:val="39"/>
    <w:rsid w:val="00B060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m-pan.com/" TargetMode="External"/><Relationship Id="rId2" Type="http://schemas.openxmlformats.org/officeDocument/2006/relationships/hyperlink" Target="mailto:hello@jam-pan.com" TargetMode="External"/><Relationship Id="rId1" Type="http://schemas.openxmlformats.org/officeDocument/2006/relationships/hyperlink" Target="http://www.jam-pan.com/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hello@jam-p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CD2452A9B44094D88CDCCA0278CF" ma:contentTypeVersion="12" ma:contentTypeDescription="Create a new document." ma:contentTypeScope="" ma:versionID="39ccf132978a2babe766c3006602eb30">
  <xsd:schema xmlns:xsd="http://www.w3.org/2001/XMLSchema" xmlns:xs="http://www.w3.org/2001/XMLSchema" xmlns:p="http://schemas.microsoft.com/office/2006/metadata/properties" xmlns:ns2="08d7ef00-1f7c-4661-a806-5c4454bd1706" xmlns:ns3="add6f289-ee6b-4c3d-a908-66a469b2bfba" targetNamespace="http://schemas.microsoft.com/office/2006/metadata/properties" ma:root="true" ma:fieldsID="723a0b46953c0e25d959628342631ac0" ns2:_="" ns3:_="">
    <xsd:import namespace="08d7ef00-1f7c-4661-a806-5c4454bd1706"/>
    <xsd:import namespace="add6f289-ee6b-4c3d-a908-66a469b2b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ef00-1f7c-4661-a806-5c4454bd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f289-ee6b-4c3d-a908-66a469b2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6f289-ee6b-4c3d-a908-66a469b2bf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AF146F-FB2C-4BDF-B960-F6548A4AF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7ef00-1f7c-4661-a806-5c4454bd1706"/>
    <ds:schemaRef ds:uri="add6f289-ee6b-4c3d-a908-66a469b2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429ED-BFA5-433F-B0DB-09AA3DD07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2662D-FEF5-4910-939B-447D2EBA83C1}">
  <ds:schemaRefs>
    <ds:schemaRef ds:uri="http://schemas.microsoft.com/office/2006/metadata/properties"/>
    <ds:schemaRef ds:uri="http://schemas.microsoft.com/office/infopath/2007/PartnerControls"/>
    <ds:schemaRef ds:uri="add6f289-ee6b-4c3d-a908-66a469b2bfba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4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Spencer</dc:creator>
  <cp:keywords/>
  <cp:lastModifiedBy>Emma McEvoy</cp:lastModifiedBy>
  <cp:revision>2</cp:revision>
  <dcterms:created xsi:type="dcterms:W3CDTF">2022-01-31T16:09:00Z</dcterms:created>
  <dcterms:modified xsi:type="dcterms:W3CDTF">2022-01-31T16:09:00Z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0x010100FA93CD2452A9B44094D88CDCCA0278CF</vt:lpwstr>
  </property>
  <property fmtid="{D5CDD505-2E9C-101B-9397-08002B2CF9AE}" pid="3" name="Order">
    <vt:r8>81800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512">
    <vt:lpwstr>23</vt:lpwstr>
  </property>
</Properties>
</file>